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F432" w14:textId="77777777" w:rsidR="00C436D2" w:rsidRDefault="00A614D8">
      <w:pPr>
        <w:spacing w:after="1" w:line="259" w:lineRule="auto"/>
        <w:ind w:left="1174" w:firstLine="0"/>
        <w:jc w:val="center"/>
      </w:pPr>
      <w:r>
        <w:rPr>
          <w:b/>
          <w:color w:val="0070C0"/>
          <w:sz w:val="36"/>
        </w:rPr>
        <w:t xml:space="preserve">CIYMS TENNIS CLUB  </w:t>
      </w:r>
    </w:p>
    <w:p w14:paraId="348F1E3F" w14:textId="77777777" w:rsidR="00C436D2" w:rsidRDefault="00A614D8">
      <w:pPr>
        <w:spacing w:after="307" w:line="259" w:lineRule="auto"/>
        <w:ind w:left="1176" w:firstLine="0"/>
        <w:jc w:val="center"/>
      </w:pPr>
      <w:r>
        <w:rPr>
          <w:b/>
          <w:color w:val="0070C0"/>
          <w:sz w:val="28"/>
        </w:rPr>
        <w:t>Membership Form</w:t>
      </w:r>
      <w:r>
        <w:rPr>
          <w:b/>
          <w:color w:val="0070C0"/>
          <w:sz w:val="40"/>
        </w:rPr>
        <w:t xml:space="preserve"> </w:t>
      </w:r>
      <w:r>
        <w:rPr>
          <w:b/>
          <w:color w:val="0070C0"/>
          <w:sz w:val="28"/>
        </w:rPr>
        <w:t xml:space="preserve">2019-20 </w:t>
      </w:r>
    </w:p>
    <w:p w14:paraId="718828EE" w14:textId="77777777" w:rsidR="00C436D2" w:rsidRDefault="00A614D8">
      <w:pPr>
        <w:spacing w:after="45" w:line="259" w:lineRule="auto"/>
        <w:ind w:left="1080" w:firstLine="0"/>
        <w:jc w:val="left"/>
      </w:pPr>
      <w:r>
        <w:t xml:space="preserve"> </w:t>
      </w:r>
    </w:p>
    <w:p w14:paraId="0F972EB2" w14:textId="77777777" w:rsidR="00C436D2" w:rsidRDefault="00A614D8">
      <w:pPr>
        <w:spacing w:after="45" w:line="259" w:lineRule="auto"/>
        <w:ind w:left="1080" w:firstLine="0"/>
        <w:jc w:val="left"/>
      </w:pPr>
      <w:r>
        <w:t xml:space="preserve"> </w:t>
      </w:r>
    </w:p>
    <w:p w14:paraId="35E71C6F" w14:textId="77777777" w:rsidR="00C436D2" w:rsidRDefault="00A614D8">
      <w:pPr>
        <w:spacing w:after="57"/>
      </w:pPr>
      <w:r>
        <w:t xml:space="preserve">We are very pleased to welcome you to </w:t>
      </w:r>
      <w:r>
        <w:rPr>
          <w:b/>
          <w:color w:val="002060"/>
        </w:rPr>
        <w:t xml:space="preserve">CIYMS TENNIS CLUB. </w:t>
      </w:r>
    </w:p>
    <w:p w14:paraId="7E3AA9E2" w14:textId="77777777" w:rsidR="00C436D2" w:rsidRDefault="00A614D8">
      <w:pPr>
        <w:spacing w:after="45" w:line="259" w:lineRule="auto"/>
        <w:ind w:left="1080" w:firstLine="0"/>
        <w:jc w:val="left"/>
      </w:pPr>
      <w:r>
        <w:rPr>
          <w:b/>
          <w:color w:val="0070C0"/>
        </w:rPr>
        <w:t xml:space="preserve"> </w:t>
      </w:r>
    </w:p>
    <w:p w14:paraId="2B9441F5" w14:textId="49914D8A" w:rsidR="00C436D2" w:rsidRDefault="00A614D8">
      <w:pPr>
        <w:spacing w:after="55"/>
      </w:pPr>
      <w:r>
        <w:t xml:space="preserve">To join, please complete this form and return it to </w:t>
      </w:r>
      <w:r>
        <w:rPr>
          <w:b/>
        </w:rPr>
        <w:t>CIYMS</w:t>
      </w:r>
      <w:r>
        <w:rPr>
          <w:b/>
        </w:rPr>
        <w:t>,</w:t>
      </w:r>
      <w:r w:rsidR="00532B3B">
        <w:rPr>
          <w:b/>
        </w:rPr>
        <w:t xml:space="preserve"> </w:t>
      </w:r>
      <w:r>
        <w:rPr>
          <w:b/>
        </w:rPr>
        <w:t>91 Circular Road, Belfast, BT4 2GD</w:t>
      </w:r>
      <w:r>
        <w:t xml:space="preserve">. </w:t>
      </w:r>
    </w:p>
    <w:p w14:paraId="71B31B68" w14:textId="77777777" w:rsidR="00C436D2" w:rsidRDefault="00A614D8">
      <w:pPr>
        <w:spacing w:after="74" w:line="259" w:lineRule="auto"/>
        <w:ind w:left="1080" w:firstLine="0"/>
        <w:jc w:val="left"/>
      </w:pPr>
      <w:r>
        <w:rPr>
          <w:sz w:val="20"/>
        </w:rPr>
        <w:t xml:space="preserve"> </w:t>
      </w:r>
    </w:p>
    <w:p w14:paraId="7F2F68F4" w14:textId="77777777" w:rsidR="00C436D2" w:rsidRDefault="00A614D8">
      <w:pPr>
        <w:spacing w:after="45" w:line="259" w:lineRule="auto"/>
        <w:ind w:left="1080" w:firstLine="0"/>
        <w:jc w:val="left"/>
      </w:pPr>
      <w:r>
        <w:rPr>
          <w:b/>
        </w:rPr>
        <w:t xml:space="preserve"> </w:t>
      </w:r>
    </w:p>
    <w:p w14:paraId="58DA425D" w14:textId="6A44DA0D" w:rsidR="00C436D2" w:rsidRDefault="00A614D8">
      <w:pPr>
        <w:pStyle w:val="Heading1"/>
        <w:spacing w:after="0"/>
        <w:ind w:left="1075"/>
      </w:pPr>
      <w:r>
        <w:t>Membership Details</w:t>
      </w:r>
      <w:r w:rsidR="00532B3B">
        <w:t>:</w:t>
      </w:r>
    </w:p>
    <w:p w14:paraId="4830CF03" w14:textId="77777777" w:rsidR="00C436D2" w:rsidRDefault="00A614D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82" w:type="dxa"/>
        <w:tblInd w:w="1080" w:type="dxa"/>
        <w:tblCellMar>
          <w:top w:w="12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586"/>
        <w:gridCol w:w="6196"/>
      </w:tblGrid>
      <w:tr w:rsidR="00C436D2" w14:paraId="0A25AC8D" w14:textId="77777777">
        <w:trPr>
          <w:trHeight w:val="50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8F24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Full Name </w:t>
            </w:r>
            <w:r>
              <w:rPr>
                <w:b/>
              </w:rPr>
              <w:t xml:space="preserve">(Mr/Mrs/Miss etc.):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24E2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6D2" w14:paraId="0DFA3A5A" w14:textId="77777777">
        <w:trPr>
          <w:trHeight w:val="504"/>
        </w:trPr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4469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Address: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5A249E9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6D2" w14:paraId="6C764210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45D7" w14:textId="77777777" w:rsidR="00C436D2" w:rsidRDefault="00C436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3D52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6D2" w14:paraId="44083606" w14:textId="77777777">
        <w:trPr>
          <w:trHeight w:val="50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4066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Home Tel No: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41C6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6D2" w14:paraId="397B558F" w14:textId="77777777">
        <w:trPr>
          <w:trHeight w:val="50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7001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Mobile Tel No: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9873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6D2" w14:paraId="090C652F" w14:textId="77777777">
        <w:trPr>
          <w:trHeight w:val="50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2A5D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Date of Birth:</w:t>
            </w: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FC57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36D2" w14:paraId="299B8D0D" w14:textId="77777777">
        <w:trPr>
          <w:trHeight w:val="50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6BCE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Gender: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8C5C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436D2" w14:paraId="76FC1F1B" w14:textId="77777777">
        <w:trPr>
          <w:trHeight w:val="50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E74A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Contact email address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EB3B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6D2" w14:paraId="5488451D" w14:textId="77777777">
        <w:trPr>
          <w:trHeight w:val="504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457F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Signature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E830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6D2" w14:paraId="06141DAB" w14:textId="77777777">
        <w:trPr>
          <w:trHeight w:val="50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54E9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Membership Category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2D48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36D2" w14:paraId="760B90F7" w14:textId="77777777">
        <w:trPr>
          <w:trHeight w:val="1762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BFF" w14:textId="77777777" w:rsidR="00C436D2" w:rsidRDefault="00A614D8">
            <w:pPr>
              <w:spacing w:after="100" w:line="259" w:lineRule="auto"/>
              <w:ind w:left="0" w:firstLine="0"/>
              <w:jc w:val="left"/>
            </w:pPr>
            <w:r>
              <w:rPr>
                <w:b/>
              </w:rPr>
              <w:t xml:space="preserve">Family Membership </w:t>
            </w:r>
          </w:p>
          <w:p w14:paraId="6A7EAC49" w14:textId="77777777" w:rsidR="00C436D2" w:rsidRDefault="00A614D8">
            <w:pPr>
              <w:spacing w:after="0" w:line="259" w:lineRule="auto"/>
              <w:ind w:left="0" w:right="58" w:firstLine="0"/>
            </w:pPr>
            <w:r>
              <w:t xml:space="preserve">*Please give names and dates of birth of all persons to be included in a Family Membership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6E1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4C53BA8" w14:textId="77777777" w:rsidR="00C436D2" w:rsidRDefault="00A614D8">
      <w:pPr>
        <w:spacing w:after="0" w:line="259" w:lineRule="auto"/>
        <w:ind w:left="1080" w:firstLine="0"/>
        <w:jc w:val="left"/>
      </w:pPr>
      <w:r>
        <w:rPr>
          <w:sz w:val="20"/>
        </w:rPr>
        <w:t xml:space="preserve"> </w:t>
      </w:r>
    </w:p>
    <w:p w14:paraId="0D8E737A" w14:textId="77777777" w:rsidR="00C436D2" w:rsidRDefault="00A614D8">
      <w:pPr>
        <w:spacing w:after="105" w:line="259" w:lineRule="auto"/>
        <w:ind w:left="1080" w:firstLine="0"/>
        <w:jc w:val="left"/>
      </w:pPr>
      <w:r>
        <w:rPr>
          <w:b/>
        </w:rPr>
        <w:t xml:space="preserve"> </w:t>
      </w:r>
    </w:p>
    <w:p w14:paraId="2CF0C1D3" w14:textId="77777777" w:rsidR="00C436D2" w:rsidRDefault="00A614D8">
      <w:pPr>
        <w:spacing w:line="361" w:lineRule="auto"/>
      </w:pPr>
      <w:r>
        <w:rPr>
          <w:b/>
        </w:rPr>
        <w:t>Note</w:t>
      </w:r>
      <w:r>
        <w:t xml:space="preserve">: All those under 18 years of age must ask their parent or carer to complete and sign the Junior Membership Form, which should then accompany this form. </w:t>
      </w:r>
    </w:p>
    <w:p w14:paraId="2B487F77" w14:textId="77777777" w:rsidR="00C436D2" w:rsidRDefault="00A614D8">
      <w:pPr>
        <w:spacing w:after="103" w:line="259" w:lineRule="auto"/>
        <w:ind w:left="1080" w:firstLine="0"/>
        <w:jc w:val="left"/>
      </w:pPr>
      <w:r>
        <w:t xml:space="preserve"> </w:t>
      </w:r>
    </w:p>
    <w:p w14:paraId="51028700" w14:textId="77777777" w:rsidR="007C4A39" w:rsidRDefault="007C4A39">
      <w:pPr>
        <w:pStyle w:val="Heading1"/>
        <w:ind w:left="1075"/>
      </w:pPr>
    </w:p>
    <w:p w14:paraId="174EBA78" w14:textId="64831698" w:rsidR="00C436D2" w:rsidRDefault="00A614D8">
      <w:pPr>
        <w:pStyle w:val="Heading1"/>
        <w:ind w:left="1075"/>
      </w:pPr>
      <w:r>
        <w:t xml:space="preserve">Data Protection Notice (Marketing) </w:t>
      </w:r>
    </w:p>
    <w:p w14:paraId="1406B1B8" w14:textId="77777777" w:rsidR="007C4A39" w:rsidRPr="007C4A39" w:rsidRDefault="007C4A39" w:rsidP="007C4A39"/>
    <w:p w14:paraId="0B35F4A2" w14:textId="77777777" w:rsidR="00532B3B" w:rsidRDefault="00A614D8" w:rsidP="00532B3B">
      <w:pPr>
        <w:spacing w:after="958" w:line="359" w:lineRule="auto"/>
      </w:pPr>
      <w:r>
        <w:t xml:space="preserve">We hold your personal data on a database controlled by CIYMS </w:t>
      </w:r>
      <w:proofErr w:type="gramStart"/>
      <w:r>
        <w:t>and also</w:t>
      </w:r>
      <w:proofErr w:type="gramEnd"/>
      <w:r>
        <w:t xml:space="preserve"> on </w:t>
      </w:r>
      <w:proofErr w:type="spellStart"/>
      <w:r>
        <w:t>MailChimp</w:t>
      </w:r>
      <w:proofErr w:type="spellEnd"/>
      <w:r>
        <w:t xml:space="preserve">, our email marketing database. We will only message you about </w:t>
      </w:r>
      <w:proofErr w:type="gramStart"/>
      <w:r>
        <w:t>matters</w:t>
      </w:r>
      <w:proofErr w:type="gramEnd"/>
      <w:r>
        <w:t xml:space="preserve"> that relate directly to your membership of CIYMS Tennis Club. We are obliged to obtain your consent to </w:t>
      </w:r>
      <w:r>
        <w:t>use your personal data in this way and where this is shared with CI Tennis Academy, the organisation that provides tennis coaching at CIY</w:t>
      </w:r>
      <w:r w:rsidR="007C4A39">
        <w:t>M</w:t>
      </w:r>
      <w:r>
        <w:t>S.</w:t>
      </w:r>
      <w:r w:rsidR="007C4A39">
        <w:t xml:space="preserve">  </w:t>
      </w:r>
      <w:r>
        <w:t>Please be aware that we will include you in our marketing mail unless you advise us oth</w:t>
      </w:r>
      <w:r w:rsidR="00532B3B">
        <w:t>e</w:t>
      </w:r>
      <w:r>
        <w:t xml:space="preserve">rwise.  </w:t>
      </w:r>
      <w:r>
        <w:t>To opt o</w:t>
      </w:r>
      <w:r>
        <w:t>ut, please complete the two statements belo</w:t>
      </w:r>
      <w:r w:rsidR="00532B3B">
        <w:t>w:</w:t>
      </w:r>
    </w:p>
    <w:p w14:paraId="5326FDB6" w14:textId="083598DC" w:rsidR="00C436D2" w:rsidRDefault="00A614D8" w:rsidP="00532B3B">
      <w:pPr>
        <w:spacing w:after="958" w:line="359" w:lineRule="auto"/>
      </w:pPr>
      <w:r>
        <w:t xml:space="preserve">Name: ____________________________________ </w:t>
      </w:r>
      <w:r>
        <w:tab/>
        <w:t xml:space="preserve"> </w:t>
      </w:r>
    </w:p>
    <w:p w14:paraId="19E0054A" w14:textId="77777777" w:rsidR="00C436D2" w:rsidRDefault="00A614D8">
      <w:pPr>
        <w:spacing w:after="115"/>
      </w:pPr>
      <w:r>
        <w:t xml:space="preserve">Address: ___________________________________________________ </w:t>
      </w:r>
    </w:p>
    <w:p w14:paraId="42379703" w14:textId="77777777" w:rsidR="00C436D2" w:rsidRDefault="00A614D8">
      <w:pPr>
        <w:spacing w:after="72" w:line="259" w:lineRule="auto"/>
        <w:ind w:left="1080" w:firstLine="0"/>
        <w:jc w:val="left"/>
      </w:pPr>
      <w:r>
        <w:t xml:space="preserve"> </w:t>
      </w:r>
    </w:p>
    <w:p w14:paraId="69A93198" w14:textId="77777777" w:rsidR="00C436D2" w:rsidRDefault="00A614D8">
      <w:pPr>
        <w:tabs>
          <w:tab w:val="center" w:pos="5297"/>
          <w:tab w:val="center" w:pos="9856"/>
        </w:tabs>
        <w:spacing w:after="89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I/We DO NOT consent to my/our personal data being used by CIYMS Tennis Club for marketing purposes </w:t>
      </w:r>
      <w:r>
        <w:rPr>
          <w:sz w:val="18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8C3F005" wp14:editId="2FDBB37A">
                <wp:extent cx="170688" cy="129349"/>
                <wp:effectExtent l="0" t="0" r="0" b="0"/>
                <wp:docPr id="9843" name="Group 9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129349"/>
                          <a:chOff x="0" y="0"/>
                          <a:chExt cx="170688" cy="129349"/>
                        </a:xfrm>
                      </wpg:grpSpPr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33"/>
                            <a:ext cx="170688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Rectangle 252"/>
                        <wps:cNvSpPr/>
                        <wps:spPr>
                          <a:xfrm>
                            <a:off x="85344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C15CC" w14:textId="77777777" w:rsidR="00C436D2" w:rsidRDefault="00A614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3F005" id="Group 9843" o:spid="_x0000_s1026" style="width:13.45pt;height:10.2pt;mso-position-horizontal-relative:char;mso-position-vertical-relative:line" coordsize="170688,129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1" o:spid="_x0000_s1027" type="#_x0000_t75" style="position:absolute;top:1333;width:170688;height:128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">
                  <v:imagedata r:id="rId7" o:title=""/>
                </v:shape>
                <v:rect id="Rectangle 252" o:spid="_x0000_s1028" style="position:absolute;left:85344;width:42236;height:169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26C15CC" w14:textId="77777777" w:rsidR="00C436D2" w:rsidRDefault="00A614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E07674" w14:textId="77777777" w:rsidR="00C436D2" w:rsidRDefault="00A614D8">
      <w:pPr>
        <w:spacing w:after="86" w:line="259" w:lineRule="auto"/>
        <w:ind w:left="1080" w:firstLine="0"/>
        <w:jc w:val="left"/>
      </w:pPr>
      <w:r>
        <w:rPr>
          <w:sz w:val="18"/>
        </w:rPr>
        <w:t xml:space="preserve"> </w:t>
      </w:r>
    </w:p>
    <w:p w14:paraId="302CF8A3" w14:textId="3C79C961" w:rsidR="00C436D2" w:rsidRDefault="00A614D8">
      <w:pPr>
        <w:tabs>
          <w:tab w:val="center" w:pos="5290"/>
          <w:tab w:val="center" w:pos="9856"/>
        </w:tabs>
        <w:spacing w:after="127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I/We DO NOT consent to my/our personal data being used by CI Tennis </w:t>
      </w:r>
      <w:r w:rsidR="007C4A39">
        <w:rPr>
          <w:sz w:val="18"/>
        </w:rPr>
        <w:t>Coaching</w:t>
      </w:r>
      <w:r>
        <w:rPr>
          <w:sz w:val="18"/>
        </w:rPr>
        <w:t xml:space="preserve"> for marketing purposes </w:t>
      </w:r>
      <w:r>
        <w:rPr>
          <w:sz w:val="18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8129FC" wp14:editId="68347A24">
                <wp:extent cx="170688" cy="129350"/>
                <wp:effectExtent l="0" t="0" r="0" b="0"/>
                <wp:docPr id="9844" name="Group 9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129350"/>
                          <a:chOff x="0" y="0"/>
                          <a:chExt cx="170688" cy="129350"/>
                        </a:xfrm>
                      </wpg:grpSpPr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34"/>
                            <a:ext cx="170688" cy="128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85344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1F212" w14:textId="77777777" w:rsidR="00C436D2" w:rsidRDefault="00A614D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129FC" id="Group 9844" o:spid="_x0000_s1029" style="width:13.45pt;height:10.2pt;mso-position-horizontal-relative:char;mso-position-vertical-relative:line" coordsize="170688,12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">
                <v:shape id="Picture 257" o:spid="_x0000_s1030" type="#_x0000_t75" style="position:absolute;top:1334;width:170688;height:128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">
                  <v:imagedata r:id="rId7" o:title=""/>
                </v:shape>
                <v:rect id="Rectangle 258" o:spid="_x0000_s1031" style="position:absolute;left:85344;width:42236;height:169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66F1F212" w14:textId="77777777" w:rsidR="00C436D2" w:rsidRDefault="00A614D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4B5D68" w14:textId="77777777" w:rsidR="00C436D2" w:rsidRDefault="00A614D8">
      <w:pPr>
        <w:spacing w:after="103" w:line="259" w:lineRule="auto"/>
        <w:ind w:left="1080" w:firstLine="0"/>
        <w:jc w:val="left"/>
      </w:pPr>
      <w:r>
        <w:t xml:space="preserve"> </w:t>
      </w:r>
    </w:p>
    <w:p w14:paraId="0E4B309B" w14:textId="77777777" w:rsidR="00C436D2" w:rsidRDefault="00A614D8">
      <w:pPr>
        <w:pStyle w:val="Heading1"/>
        <w:ind w:left="1075"/>
      </w:pPr>
      <w:r>
        <w:t xml:space="preserve">Code of Conduct </w:t>
      </w:r>
    </w:p>
    <w:p w14:paraId="75946B45" w14:textId="6E7F07B4" w:rsidR="00C436D2" w:rsidRDefault="00A614D8">
      <w:pPr>
        <w:spacing w:line="358" w:lineRule="auto"/>
      </w:pPr>
      <w:r>
        <w:t>Signing this form also</w:t>
      </w:r>
      <w:r>
        <w:t xml:space="preserve"> means that you accept the Code of Conduct for Players which can be found on the club website </w:t>
      </w:r>
      <w:r>
        <w:rPr>
          <w:color w:val="002060"/>
        </w:rPr>
        <w:t>www.ciymstennisclub.</w:t>
      </w:r>
      <w:r w:rsidR="007C4A39">
        <w:rPr>
          <w:color w:val="002060"/>
        </w:rPr>
        <w:t>org</w:t>
      </w:r>
      <w:r>
        <w:rPr>
          <w:color w:val="002060"/>
        </w:rPr>
        <w:t xml:space="preserve">     </w:t>
      </w:r>
    </w:p>
    <w:p w14:paraId="59E42269" w14:textId="77777777" w:rsidR="00C436D2" w:rsidRDefault="00A614D8">
      <w:pPr>
        <w:spacing w:after="115" w:line="259" w:lineRule="auto"/>
        <w:ind w:left="1080" w:firstLine="0"/>
        <w:jc w:val="left"/>
      </w:pPr>
      <w:r>
        <w:rPr>
          <w:color w:val="002060"/>
          <w:sz w:val="20"/>
        </w:rPr>
        <w:t xml:space="preserve"> </w:t>
      </w:r>
    </w:p>
    <w:p w14:paraId="20090929" w14:textId="77777777" w:rsidR="00C436D2" w:rsidRDefault="00A614D8">
      <w:pPr>
        <w:pStyle w:val="Heading1"/>
        <w:ind w:left="1075"/>
      </w:pPr>
      <w:r>
        <w:t xml:space="preserve">Subscription Fees for 2019/20 season </w:t>
      </w:r>
    </w:p>
    <w:p w14:paraId="15B13CC5" w14:textId="34649DED" w:rsidR="00C436D2" w:rsidRDefault="00A614D8">
      <w:pPr>
        <w:spacing w:line="358" w:lineRule="auto"/>
      </w:pPr>
      <w:r>
        <w:t>No joining fee is currently payable</w:t>
      </w:r>
      <w:r w:rsidR="005419CE">
        <w:t xml:space="preserve">; </w:t>
      </w:r>
      <w:r>
        <w:t xml:space="preserve">members of other CIYMS Sections pay a reduced annual subscription.  </w:t>
      </w:r>
    </w:p>
    <w:p w14:paraId="4B7500FF" w14:textId="1A577144" w:rsidR="00C436D2" w:rsidRDefault="00A614D8">
      <w:pPr>
        <w:rPr>
          <w:rFonts w:ascii="Courier New" w:eastAsia="Courier New" w:hAnsi="Courier New" w:cs="Courier New"/>
          <w:color w:val="002060"/>
          <w:sz w:val="31"/>
          <w:vertAlign w:val="subscript"/>
        </w:rPr>
      </w:pPr>
      <w:r>
        <w:t xml:space="preserve">Please contact the CIYMS Office </w:t>
      </w:r>
      <w:r>
        <w:rPr>
          <w:color w:val="002060"/>
        </w:rPr>
        <w:t xml:space="preserve">ciyms.sportsandleisure@outlook.com </w:t>
      </w:r>
      <w:r>
        <w:t>or 02890 760120 for details, if this applies.</w:t>
      </w:r>
      <w:r>
        <w:rPr>
          <w:rFonts w:ascii="Courier New" w:eastAsia="Courier New" w:hAnsi="Courier New" w:cs="Courier New"/>
          <w:color w:val="002060"/>
          <w:sz w:val="31"/>
          <w:vertAlign w:val="subscript"/>
        </w:rPr>
        <w:t xml:space="preserve"> </w:t>
      </w:r>
    </w:p>
    <w:p w14:paraId="27A0EE55" w14:textId="4C53F9CB" w:rsidR="007C4A39" w:rsidRDefault="007C4A39">
      <w:pPr>
        <w:spacing w:after="160" w:line="259" w:lineRule="auto"/>
        <w:ind w:left="0" w:firstLine="0"/>
        <w:jc w:val="left"/>
        <w:rPr>
          <w:rFonts w:ascii="Courier New" w:eastAsia="Courier New" w:hAnsi="Courier New" w:cs="Courier New"/>
          <w:sz w:val="31"/>
          <w:vertAlign w:val="subscript"/>
        </w:rPr>
      </w:pPr>
      <w:r>
        <w:rPr>
          <w:rFonts w:ascii="Courier New" w:eastAsia="Courier New" w:hAnsi="Courier New" w:cs="Courier New"/>
          <w:sz w:val="31"/>
          <w:vertAlign w:val="subscript"/>
        </w:rPr>
        <w:br w:type="page"/>
      </w:r>
    </w:p>
    <w:p w14:paraId="4CA2BF3B" w14:textId="1A8F1626" w:rsidR="007C4A39" w:rsidRDefault="007C4A39">
      <w:pPr>
        <w:rPr>
          <w:rFonts w:ascii="Courier New" w:eastAsia="Courier New" w:hAnsi="Courier New" w:cs="Courier New"/>
          <w:sz w:val="31"/>
          <w:vertAlign w:val="subscript"/>
        </w:rPr>
      </w:pPr>
    </w:p>
    <w:p w14:paraId="7E516FDD" w14:textId="77777777" w:rsidR="007C4A39" w:rsidRDefault="007C4A39">
      <w:pPr>
        <w:rPr>
          <w:rFonts w:ascii="Courier New" w:eastAsia="Courier New" w:hAnsi="Courier New" w:cs="Courier New"/>
          <w:sz w:val="31"/>
          <w:vertAlign w:val="subscript"/>
        </w:rPr>
      </w:pPr>
    </w:p>
    <w:p w14:paraId="3E1F2825" w14:textId="77777777" w:rsidR="007C4A39" w:rsidRDefault="007C4A39"/>
    <w:tbl>
      <w:tblPr>
        <w:tblStyle w:val="TableGrid"/>
        <w:tblW w:w="9410" w:type="dxa"/>
        <w:tblInd w:w="1085" w:type="dxa"/>
        <w:tblCellMar>
          <w:top w:w="9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399"/>
        <w:gridCol w:w="1601"/>
        <w:gridCol w:w="2758"/>
        <w:gridCol w:w="1652"/>
      </w:tblGrid>
      <w:tr w:rsidR="00C436D2" w14:paraId="1A498277" w14:textId="77777777">
        <w:trPr>
          <w:trHeight w:val="97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0FA6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4B6A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Annual subscription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01DE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Pro-rata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6BC1" w14:textId="77777777" w:rsidR="00C436D2" w:rsidRDefault="00A614D8">
            <w:pPr>
              <w:spacing w:after="47" w:line="259" w:lineRule="auto"/>
              <w:ind w:left="0" w:firstLine="0"/>
              <w:jc w:val="left"/>
            </w:pPr>
            <w:r>
              <w:rPr>
                <w:b/>
              </w:rPr>
              <w:t xml:space="preserve">Taster Deal </w:t>
            </w:r>
          </w:p>
          <w:p w14:paraId="1B4D973E" w14:textId="77777777" w:rsidR="00C436D2" w:rsidRDefault="00A614D8">
            <w:pPr>
              <w:spacing w:after="45" w:line="259" w:lineRule="auto"/>
              <w:ind w:left="0" w:firstLine="0"/>
              <w:jc w:val="left"/>
            </w:pPr>
            <w:r>
              <w:rPr>
                <w:b/>
              </w:rPr>
              <w:t xml:space="preserve">(1 Month </w:t>
            </w:r>
          </w:p>
          <w:p w14:paraId="0AAFEDFC" w14:textId="77777777" w:rsidR="00C436D2" w:rsidRDefault="00A614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Membership) </w:t>
            </w:r>
          </w:p>
        </w:tc>
      </w:tr>
      <w:tr w:rsidR="00C436D2" w14:paraId="730164A4" w14:textId="77777777">
        <w:trPr>
          <w:trHeight w:val="33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BF43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Junior (Age Under 7)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15F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£57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0703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 xml:space="preserve">See Office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07D0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26320726" w14:textId="77777777">
        <w:trPr>
          <w:trHeight w:val="32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DC9E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Junior (Age Under 12)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68BF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£93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4EF1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283A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1C418A67" w14:textId="77777777">
        <w:trPr>
          <w:trHeight w:val="33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FA9E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Junior (Age 12-15)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9FB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£110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7251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8FE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4DFAA170" w14:textId="77777777">
        <w:trPr>
          <w:trHeight w:val="32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58C1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Junior (Age 16-17)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9498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£131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2B4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81CE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23909A7A" w14:textId="77777777">
        <w:trPr>
          <w:trHeight w:val="33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2B38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Full Time Student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BB8A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£148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7FD1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30DE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2BE126E9" w14:textId="77777777">
        <w:trPr>
          <w:trHeight w:val="32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0E76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Full Member (Age 30-60)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C466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£350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3686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98BB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47BF944D" w14:textId="77777777">
        <w:trPr>
          <w:trHeight w:val="33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7E7A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Full Member (Age Under 30)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F340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£300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B81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31C1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66AAE536" w14:textId="77777777">
        <w:trPr>
          <w:trHeight w:val="32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29FD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Full Member (Age Over 60)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847C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£300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5E04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988A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0A202455" w14:textId="77777777">
        <w:trPr>
          <w:trHeight w:val="101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24DB" w14:textId="77777777" w:rsidR="00C436D2" w:rsidRDefault="00A614D8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Family Full Membership (up to 2 adult members and all </w:t>
            </w:r>
          </w:p>
          <w:p w14:paraId="301AB00A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children aged under 18)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383E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£795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65F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6F07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51B19C2C" w14:textId="77777777">
        <w:trPr>
          <w:trHeight w:val="32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7A9E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Daytime Member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B98B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£198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E189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2F05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4FE842AC" w14:textId="77777777">
        <w:trPr>
          <w:trHeight w:val="65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1728" w14:textId="77777777" w:rsidR="00C436D2" w:rsidRDefault="00A614D8">
            <w:pPr>
              <w:spacing w:after="47" w:line="259" w:lineRule="auto"/>
              <w:ind w:left="2" w:firstLine="0"/>
              <w:jc w:val="left"/>
            </w:pPr>
            <w:r>
              <w:rPr>
                <w:b/>
              </w:rPr>
              <w:t xml:space="preserve">Non-Playing Member (Under </w:t>
            </w:r>
          </w:p>
          <w:p w14:paraId="7BA224D5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60)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EE47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£113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C6AD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AD1E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  <w:tr w:rsidR="00C436D2" w14:paraId="3D6C169C" w14:textId="77777777">
        <w:trPr>
          <w:trHeight w:val="65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41B" w14:textId="77777777" w:rsidR="00C436D2" w:rsidRDefault="00A614D8">
            <w:pPr>
              <w:spacing w:after="45" w:line="259" w:lineRule="auto"/>
              <w:ind w:left="2" w:firstLine="0"/>
              <w:jc w:val="left"/>
            </w:pPr>
            <w:r>
              <w:rPr>
                <w:b/>
              </w:rPr>
              <w:t>Non-</w:t>
            </w:r>
            <w:r>
              <w:rPr>
                <w:b/>
              </w:rPr>
              <w:t xml:space="preserve">Playing Member (Over </w:t>
            </w:r>
          </w:p>
          <w:p w14:paraId="27089E8F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60)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A1F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£90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1664" w14:textId="77777777" w:rsidR="00C436D2" w:rsidRDefault="00A614D8">
            <w:pPr>
              <w:spacing w:after="0" w:line="259" w:lineRule="auto"/>
              <w:ind w:left="2" w:firstLine="0"/>
              <w:jc w:val="left"/>
            </w:pPr>
            <w:r>
              <w:t>See Office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DDD6" w14:textId="77777777" w:rsidR="00C436D2" w:rsidRDefault="00A614D8">
            <w:pPr>
              <w:spacing w:after="0" w:line="259" w:lineRule="auto"/>
              <w:ind w:left="0" w:firstLine="0"/>
              <w:jc w:val="left"/>
            </w:pPr>
            <w:r>
              <w:t xml:space="preserve">See Office </w:t>
            </w:r>
          </w:p>
        </w:tc>
      </w:tr>
    </w:tbl>
    <w:p w14:paraId="76AC3D87" w14:textId="77777777" w:rsidR="00C436D2" w:rsidRDefault="00A614D8">
      <w:pPr>
        <w:spacing w:after="45" w:line="259" w:lineRule="auto"/>
        <w:ind w:left="1080" w:firstLine="0"/>
        <w:jc w:val="left"/>
      </w:pPr>
      <w:r>
        <w:t xml:space="preserve"> </w:t>
      </w:r>
    </w:p>
    <w:p w14:paraId="48C16299" w14:textId="77777777" w:rsidR="00C436D2" w:rsidRDefault="00A614D8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14:paraId="3DF0597B" w14:textId="77777777" w:rsidR="00C436D2" w:rsidRDefault="00A614D8">
      <w:pPr>
        <w:pStyle w:val="Heading1"/>
        <w:ind w:left="1075"/>
      </w:pPr>
      <w:r>
        <w:t xml:space="preserve">Direct Debit </w:t>
      </w:r>
    </w:p>
    <w:p w14:paraId="48A58B9D" w14:textId="77777777" w:rsidR="00C436D2" w:rsidRDefault="00A614D8">
      <w:pPr>
        <w:spacing w:after="0" w:line="360" w:lineRule="auto"/>
        <w:ind w:left="1080" w:firstLine="0"/>
        <w:jc w:val="left"/>
      </w:pPr>
      <w:r>
        <w:t xml:space="preserve">Subscriptions can be paid by Direct Debit, payable over 10 months. To pay by </w:t>
      </w:r>
      <w:r>
        <w:t xml:space="preserve">Direct Debit please complete and return the direct debit form, available to download from our website or available from the CIYMS Office.  </w:t>
      </w:r>
    </w:p>
    <w:p w14:paraId="11E9EE43" w14:textId="77777777" w:rsidR="00C436D2" w:rsidRDefault="00A614D8">
      <w:pPr>
        <w:spacing w:after="105" w:line="259" w:lineRule="auto"/>
        <w:ind w:left="1080" w:firstLine="0"/>
        <w:jc w:val="left"/>
      </w:pPr>
      <w:r>
        <w:rPr>
          <w:b/>
        </w:rPr>
        <w:t xml:space="preserve"> </w:t>
      </w:r>
    </w:p>
    <w:p w14:paraId="56664D37" w14:textId="77777777" w:rsidR="00C436D2" w:rsidRDefault="00A614D8">
      <w:pPr>
        <w:pStyle w:val="Heading1"/>
        <w:ind w:left="1075"/>
      </w:pPr>
      <w:r>
        <w:t xml:space="preserve">Gift Aid </w:t>
      </w:r>
    </w:p>
    <w:p w14:paraId="2DAD1EC2" w14:textId="77777777" w:rsidR="00C436D2" w:rsidRDefault="00A614D8">
      <w:pPr>
        <w:spacing w:line="359" w:lineRule="auto"/>
      </w:pPr>
      <w:r>
        <w:t xml:space="preserve">CIYMS is a registered charity and so Gift Aid of the subscription for any individual who pays UK tax is </w:t>
      </w:r>
      <w:r>
        <w:t xml:space="preserve">possible.  </w:t>
      </w:r>
    </w:p>
    <w:p w14:paraId="6581C1E8" w14:textId="77777777" w:rsidR="00C436D2" w:rsidRDefault="00A614D8">
      <w:pPr>
        <w:spacing w:after="58" w:line="356" w:lineRule="auto"/>
      </w:pPr>
      <w:r>
        <w:t>For details,</w:t>
      </w:r>
      <w:r>
        <w:rPr>
          <w:sz w:val="20"/>
        </w:rPr>
        <w:t xml:space="preserve"> </w:t>
      </w:r>
      <w:r>
        <w:t xml:space="preserve">please contact the CIYMS Office </w:t>
      </w:r>
      <w:r>
        <w:rPr>
          <w:color w:val="002060"/>
        </w:rPr>
        <w:t xml:space="preserve">ciyms.sportsandleisure@outlook.com </w:t>
      </w:r>
      <w:r>
        <w:t>or 02890 760120</w:t>
      </w:r>
      <w:r>
        <w:rPr>
          <w:b/>
        </w:rPr>
        <w:t xml:space="preserve">. </w:t>
      </w:r>
    </w:p>
    <w:p w14:paraId="3DF8BB6C" w14:textId="77777777" w:rsidR="00C436D2" w:rsidRDefault="00A614D8">
      <w:pPr>
        <w:spacing w:after="47" w:line="259" w:lineRule="auto"/>
        <w:ind w:left="1080" w:firstLine="0"/>
        <w:jc w:val="left"/>
      </w:pPr>
      <w:r>
        <w:rPr>
          <w:b/>
        </w:rPr>
        <w:t xml:space="preserve"> </w:t>
      </w:r>
    </w:p>
    <w:p w14:paraId="0A3AE56B" w14:textId="77777777" w:rsidR="00C436D2" w:rsidRDefault="00A614D8">
      <w:pPr>
        <w:spacing w:after="45" w:line="259" w:lineRule="auto"/>
        <w:ind w:left="1080" w:firstLine="0"/>
        <w:jc w:val="left"/>
      </w:pPr>
      <w:r>
        <w:rPr>
          <w:b/>
        </w:rPr>
        <w:t xml:space="preserve"> </w:t>
      </w:r>
    </w:p>
    <w:p w14:paraId="108002C8" w14:textId="77777777" w:rsidR="00C436D2" w:rsidRDefault="00A614D8">
      <w:pPr>
        <w:spacing w:after="42" w:line="259" w:lineRule="auto"/>
        <w:ind w:left="1075"/>
        <w:jc w:val="left"/>
      </w:pPr>
      <w:r>
        <w:rPr>
          <w:b/>
        </w:rPr>
        <w:t xml:space="preserve">Whilst it is not compulsory that the following section is completed, </w:t>
      </w:r>
      <w:r>
        <w:rPr>
          <w:b/>
          <w:color w:val="0070C0"/>
        </w:rPr>
        <w:t xml:space="preserve">CIYMS TENNIS CLUB </w:t>
      </w:r>
      <w:r>
        <w:rPr>
          <w:b/>
        </w:rPr>
        <w:t>believes this information will help us best meet the needs of our members.</w:t>
      </w:r>
      <w:r>
        <w:t xml:space="preserve"> </w:t>
      </w:r>
    </w:p>
    <w:p w14:paraId="19F75C05" w14:textId="77777777" w:rsidR="00C436D2" w:rsidRDefault="00A614D8">
      <w:pPr>
        <w:spacing w:after="0" w:line="259" w:lineRule="auto"/>
        <w:ind w:left="1080" w:firstLine="0"/>
        <w:jc w:val="left"/>
      </w:pPr>
      <w:r>
        <w:t xml:space="preserve"> </w:t>
      </w:r>
    </w:p>
    <w:p w14:paraId="4191E97C" w14:textId="77777777" w:rsidR="00C436D2" w:rsidRDefault="00A614D8" w:rsidP="00A614D8">
      <w:pPr>
        <w:pStyle w:val="Heading1"/>
        <w:spacing w:after="0"/>
        <w:ind w:left="0" w:firstLine="720"/>
      </w:pPr>
      <w:r>
        <w:rPr>
          <w:color w:val="0070C0"/>
        </w:rPr>
        <w:lastRenderedPageBreak/>
        <w:t xml:space="preserve">ETHNICITY </w:t>
      </w:r>
    </w:p>
    <w:p w14:paraId="15B70055" w14:textId="77777777" w:rsidR="00C436D2" w:rsidRDefault="00A614D8" w:rsidP="00532B3B">
      <w:pPr>
        <w:spacing w:after="0" w:line="259" w:lineRule="auto"/>
        <w:ind w:left="1080" w:firstLine="0"/>
        <w:jc w:val="left"/>
      </w:pPr>
      <w:r>
        <w:rPr>
          <w:b/>
          <w:color w:val="00A3E6"/>
        </w:rPr>
        <w:t xml:space="preserve"> </w:t>
      </w:r>
    </w:p>
    <w:p w14:paraId="63D4CBA4" w14:textId="38B93498" w:rsidR="00C436D2" w:rsidRDefault="00A614D8" w:rsidP="00A614D8">
      <w:pPr>
        <w:ind w:left="0" w:firstLine="720"/>
        <w:jc w:val="left"/>
        <w:sectPr w:rsidR="00C436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72" w:right="1277" w:bottom="1" w:left="197" w:header="572" w:footer="720" w:gutter="0"/>
          <w:cols w:space="720"/>
          <w:titlePg/>
        </w:sectPr>
      </w:pPr>
      <w:r>
        <w:t>In order to help the club</w:t>
      </w:r>
      <w:r w:rsidR="007C4A39">
        <w:t xml:space="preserve"> to</w:t>
      </w:r>
      <w:r>
        <w:t xml:space="preserve"> monitor its membership please</w:t>
      </w:r>
      <w:r>
        <w:t xml:space="preserve"> tick </w:t>
      </w:r>
      <w:r>
        <w:t xml:space="preserve">the </w:t>
      </w:r>
      <w:r w:rsidR="00F82769">
        <w:t>appropriate</w:t>
      </w:r>
      <w:r>
        <w:t xml:space="preserve"> boxes</w:t>
      </w:r>
      <w:bookmarkStart w:id="0" w:name="_GoBack"/>
      <w:bookmarkEnd w:id="0"/>
    </w:p>
    <w:p w14:paraId="3540FBCE" w14:textId="198B76FE" w:rsidR="00C436D2" w:rsidRDefault="00A614D8" w:rsidP="00A614D8">
      <w:pPr>
        <w:ind w:left="0" w:firstLine="0"/>
        <w:jc w:val="left"/>
      </w:pPr>
      <w:r>
        <w:t>to identify your ethnic group/origin</w:t>
      </w:r>
      <w:r w:rsidR="00F82769">
        <w:t>.</w:t>
      </w:r>
    </w:p>
    <w:p w14:paraId="1660A666" w14:textId="14DC4C68" w:rsidR="00F82769" w:rsidRDefault="00F82769" w:rsidP="00F82769">
      <w:pPr>
        <w:ind w:left="-5"/>
        <w:jc w:val="left"/>
      </w:pPr>
    </w:p>
    <w:p w14:paraId="626BF1D8" w14:textId="2DCE3938" w:rsidR="00F82769" w:rsidRDefault="00F82769" w:rsidP="00F82769">
      <w:pPr>
        <w:ind w:left="-5"/>
        <w:jc w:val="left"/>
      </w:pPr>
      <w:r>
        <w:t>White</w:t>
      </w:r>
      <w:r>
        <w:tab/>
      </w:r>
      <w:r>
        <w:tab/>
      </w:r>
      <w:r>
        <w:tab/>
      </w:r>
      <w:r>
        <w:tab/>
      </w:r>
      <w:r>
        <w:tab/>
      </w:r>
      <w:r w:rsidR="00445A3D">
        <w:tab/>
      </w:r>
      <w:r>
        <w:t>Asian or Asian British</w:t>
      </w:r>
      <w:r w:rsidR="00445A3D">
        <w:tab/>
      </w:r>
      <w:r w:rsidR="00445A3D">
        <w:tab/>
      </w:r>
    </w:p>
    <w:p w14:paraId="5280A5C5" w14:textId="5B75EE63" w:rsidR="00F82769" w:rsidRDefault="00F82769" w:rsidP="00F82769">
      <w:pPr>
        <w:ind w:left="-5"/>
        <w:jc w:val="left"/>
      </w:pPr>
      <w:r>
        <w:t>British</w:t>
      </w:r>
      <w:r w:rsidR="00445A3D">
        <w:tab/>
      </w:r>
      <w:r w:rsidR="00445A3D">
        <w:tab/>
      </w:r>
      <w:r w:rsidR="00445A3D">
        <w:tab/>
      </w:r>
      <w:r w:rsidR="00445A3D">
        <w:tab/>
      </w:r>
      <w:r w:rsidR="00445A3D">
        <w:tab/>
      </w:r>
      <w:r w:rsidR="00445A3D">
        <w:tab/>
        <w:t>Indian</w:t>
      </w:r>
    </w:p>
    <w:p w14:paraId="4E0B2286" w14:textId="56472C06" w:rsidR="00F82769" w:rsidRDefault="00F82769" w:rsidP="00F82769">
      <w:pPr>
        <w:ind w:left="-5"/>
        <w:jc w:val="left"/>
      </w:pPr>
      <w:r>
        <w:t>Irish</w:t>
      </w:r>
      <w:r w:rsidR="00445A3D">
        <w:tab/>
      </w:r>
      <w:r w:rsidR="00445A3D">
        <w:tab/>
      </w:r>
      <w:r w:rsidR="00445A3D">
        <w:tab/>
      </w:r>
      <w:r w:rsidR="00445A3D">
        <w:tab/>
      </w:r>
      <w:r w:rsidR="00445A3D">
        <w:tab/>
      </w:r>
      <w:r w:rsidR="00445A3D">
        <w:tab/>
        <w:t>Pakistani</w:t>
      </w:r>
    </w:p>
    <w:p w14:paraId="7DA1E973" w14:textId="6521CA2D" w:rsidR="00445A3D" w:rsidRDefault="00F82769" w:rsidP="00F82769">
      <w:pPr>
        <w:ind w:left="-5"/>
        <w:jc w:val="left"/>
      </w:pPr>
      <w:r>
        <w:t xml:space="preserve">Other white </w:t>
      </w:r>
      <w:proofErr w:type="gramStart"/>
      <w:r>
        <w:t>background</w:t>
      </w:r>
      <w:r w:rsidR="00445A3D">
        <w:t>..</w:t>
      </w:r>
      <w:proofErr w:type="gramEnd"/>
      <w:r w:rsidR="00445A3D">
        <w:tab/>
      </w:r>
      <w:r w:rsidR="00445A3D">
        <w:tab/>
      </w:r>
      <w:r w:rsidR="00445A3D">
        <w:tab/>
      </w:r>
      <w:r w:rsidR="00445A3D">
        <w:t>Bangladeshi</w:t>
      </w:r>
    </w:p>
    <w:p w14:paraId="5C5617A2" w14:textId="5B7CCC95" w:rsidR="00445A3D" w:rsidRDefault="00445A3D" w:rsidP="00F82769">
      <w:pPr>
        <w:ind w:left="-5"/>
        <w:jc w:val="left"/>
      </w:pPr>
      <w:r>
        <w:tab/>
      </w:r>
      <w:r>
        <w:tab/>
      </w:r>
      <w:r w:rsidR="005419CE">
        <w:t>(please specify below)</w:t>
      </w:r>
      <w:r>
        <w:tab/>
      </w:r>
      <w:r>
        <w:tab/>
      </w:r>
      <w:r>
        <w:tab/>
        <w:t>Chinese</w:t>
      </w:r>
    </w:p>
    <w:p w14:paraId="0B58B4EE" w14:textId="5159ACCB" w:rsidR="00445A3D" w:rsidRDefault="00445A3D" w:rsidP="00F82769">
      <w:pPr>
        <w:ind w:left="-5"/>
        <w:jc w:val="left"/>
      </w:pPr>
      <w:r>
        <w:tab/>
      </w:r>
      <w:r>
        <w:tab/>
      </w:r>
      <w:r>
        <w:tab/>
      </w:r>
      <w:r w:rsidR="005419CE">
        <w:tab/>
      </w:r>
      <w:r w:rsidR="005419CE">
        <w:tab/>
      </w:r>
      <w:r w:rsidR="005419CE">
        <w:tab/>
      </w:r>
      <w:r w:rsidR="005419CE">
        <w:tab/>
      </w:r>
      <w:r w:rsidR="005419CE">
        <w:tab/>
        <w:t>Other Asian background (please specify below)</w:t>
      </w:r>
    </w:p>
    <w:p w14:paraId="50CD9927" w14:textId="39F1C67E" w:rsidR="00F82769" w:rsidRDefault="00445A3D" w:rsidP="00F82769">
      <w:pPr>
        <w:ind w:left="-5"/>
        <w:jc w:val="left"/>
      </w:pPr>
      <w:r>
        <w:t xml:space="preserve"> </w:t>
      </w:r>
    </w:p>
    <w:p w14:paraId="682F81C9" w14:textId="0192F7F4" w:rsidR="00445A3D" w:rsidRDefault="00445A3D" w:rsidP="00F82769">
      <w:pPr>
        <w:ind w:left="-5"/>
        <w:jc w:val="left"/>
      </w:pPr>
    </w:p>
    <w:p w14:paraId="7E3F0FBF" w14:textId="3023EBE1" w:rsidR="00445A3D" w:rsidRDefault="00445A3D" w:rsidP="00F82769">
      <w:pPr>
        <w:ind w:left="-5"/>
        <w:jc w:val="left"/>
      </w:pPr>
      <w:r>
        <w:t>Mixed White &amp; Black Caribbean</w:t>
      </w:r>
      <w:r w:rsidR="00E06695">
        <w:tab/>
      </w:r>
      <w:r w:rsidR="00E06695">
        <w:tab/>
      </w:r>
      <w:r w:rsidR="00A614D8">
        <w:tab/>
      </w:r>
      <w:r w:rsidR="00E06695">
        <w:t>Black or Black British</w:t>
      </w:r>
    </w:p>
    <w:p w14:paraId="7E1C50DA" w14:textId="6D1CE111" w:rsidR="00445A3D" w:rsidRDefault="00445A3D" w:rsidP="00F82769">
      <w:pPr>
        <w:ind w:left="-5"/>
        <w:jc w:val="left"/>
      </w:pPr>
      <w:r>
        <w:t>White and Asian</w:t>
      </w:r>
      <w:r w:rsidR="005419CE">
        <w:tab/>
      </w:r>
      <w:r w:rsidR="005419CE">
        <w:tab/>
      </w:r>
      <w:r w:rsidR="005419CE">
        <w:tab/>
      </w:r>
      <w:r w:rsidR="005419CE">
        <w:tab/>
      </w:r>
      <w:r w:rsidR="00A614D8">
        <w:tab/>
      </w:r>
      <w:r w:rsidR="005419CE">
        <w:t>Caribbean</w:t>
      </w:r>
    </w:p>
    <w:p w14:paraId="0142043B" w14:textId="07F32A36" w:rsidR="00445A3D" w:rsidRDefault="00445A3D" w:rsidP="00F82769">
      <w:pPr>
        <w:ind w:left="-5"/>
        <w:jc w:val="left"/>
      </w:pPr>
      <w:r>
        <w:t>White and Black African</w:t>
      </w:r>
      <w:r w:rsidR="005419CE">
        <w:tab/>
      </w:r>
      <w:r w:rsidR="005419CE">
        <w:tab/>
      </w:r>
      <w:r w:rsidR="005419CE">
        <w:tab/>
      </w:r>
      <w:r w:rsidR="00A614D8">
        <w:tab/>
      </w:r>
      <w:proofErr w:type="spellStart"/>
      <w:r w:rsidR="005419CE">
        <w:t>African</w:t>
      </w:r>
      <w:proofErr w:type="spellEnd"/>
    </w:p>
    <w:p w14:paraId="6DCF9CFC" w14:textId="4D2A3DDC" w:rsidR="00445A3D" w:rsidRDefault="00445A3D" w:rsidP="00A614D8">
      <w:pPr>
        <w:ind w:left="-5"/>
        <w:jc w:val="left"/>
      </w:pPr>
      <w:r>
        <w:t>Other mixed background</w:t>
      </w:r>
      <w:r w:rsidR="00A614D8">
        <w:t xml:space="preserve">, </w:t>
      </w:r>
      <w:r w:rsidR="00A614D8">
        <w:t>(please specify below)</w:t>
      </w:r>
      <w:r w:rsidR="00A614D8">
        <w:tab/>
        <w:t>O</w:t>
      </w:r>
      <w:r w:rsidR="005419CE">
        <w:t>ther black background</w:t>
      </w:r>
      <w:r w:rsidR="00A614D8">
        <w:t xml:space="preserve"> </w:t>
      </w:r>
      <w:r>
        <w:t>(please specify below)</w:t>
      </w:r>
    </w:p>
    <w:p w14:paraId="3A9C775F" w14:textId="73734666" w:rsidR="00F82769" w:rsidRDefault="00F82769" w:rsidP="00F82769">
      <w:pPr>
        <w:ind w:left="-5"/>
        <w:jc w:val="left"/>
      </w:pPr>
    </w:p>
    <w:p w14:paraId="2860BF6D" w14:textId="28ED7F88" w:rsidR="00A614D8" w:rsidRDefault="00A614D8" w:rsidP="00F82769">
      <w:pPr>
        <w:ind w:left="-5"/>
        <w:jc w:val="left"/>
      </w:pPr>
      <w:r>
        <w:t>Additional details: _________________________________________________________________</w:t>
      </w:r>
    </w:p>
    <w:p w14:paraId="4A4022FF" w14:textId="77777777" w:rsidR="00F82769" w:rsidRDefault="00F82769" w:rsidP="00F82769">
      <w:pPr>
        <w:ind w:left="-5"/>
        <w:jc w:val="left"/>
      </w:pPr>
    </w:p>
    <w:p w14:paraId="1908E4C1" w14:textId="77777777" w:rsidR="00C436D2" w:rsidRDefault="00A614D8" w:rsidP="00532B3B">
      <w:pPr>
        <w:pStyle w:val="Heading1"/>
        <w:spacing w:after="0"/>
        <w:ind w:left="-5"/>
      </w:pPr>
      <w:r>
        <w:rPr>
          <w:color w:val="0070C0"/>
        </w:rPr>
        <w:t>D</w:t>
      </w:r>
      <w:r>
        <w:rPr>
          <w:color w:val="0070C0"/>
        </w:rPr>
        <w:t xml:space="preserve">ISABILITY </w:t>
      </w:r>
    </w:p>
    <w:p w14:paraId="053C8E91" w14:textId="77777777" w:rsidR="00C436D2" w:rsidRDefault="00A614D8" w:rsidP="00532B3B">
      <w:pPr>
        <w:spacing w:after="17" w:line="259" w:lineRule="auto"/>
        <w:ind w:left="0" w:firstLine="0"/>
        <w:jc w:val="left"/>
      </w:pPr>
      <w:r>
        <w:rPr>
          <w:b/>
          <w:color w:val="000080"/>
        </w:rPr>
        <w:t xml:space="preserve"> </w:t>
      </w:r>
    </w:p>
    <w:p w14:paraId="574FB212" w14:textId="2CB19945" w:rsidR="00C436D2" w:rsidRDefault="00A614D8" w:rsidP="00532B3B">
      <w:pPr>
        <w:ind w:left="-5"/>
        <w:jc w:val="left"/>
      </w:pPr>
      <w:r>
        <w:t>The Disability Discrimination Act 1995 defines a disabled person as anyone with ‘a physical or mental impairment, which has a substantial long-term adverse effect on his or her ability to carry out normal day-to-day activities’.</w:t>
      </w:r>
    </w:p>
    <w:p w14:paraId="3CEC4547" w14:textId="4F2A7BAD" w:rsidR="00F040F6" w:rsidRDefault="00F040F6" w:rsidP="00532B3B">
      <w:pPr>
        <w:ind w:left="-5"/>
        <w:jc w:val="left"/>
      </w:pPr>
    </w:p>
    <w:p w14:paraId="20CBCB36" w14:textId="77777777" w:rsidR="00A614D8" w:rsidRDefault="00532B3B" w:rsidP="00445A3D">
      <w:pPr>
        <w:ind w:left="-5"/>
        <w:jc w:val="left"/>
        <w:rPr>
          <w:rFonts w:ascii="Webdings" w:eastAsia="Webdings" w:hAnsi="Webdings" w:cs="Webdings"/>
        </w:rPr>
      </w:pPr>
      <w:r>
        <w:t>Do you consider yourself to have a disability?</w:t>
      </w:r>
      <w:r w:rsidR="00445A3D">
        <w:tab/>
      </w:r>
      <w:r>
        <w:t xml:space="preserve">Yes </w:t>
      </w:r>
      <w:r>
        <w:rPr>
          <w:rFonts w:ascii="Webdings" w:eastAsia="Webdings" w:hAnsi="Webdings" w:cs="Webdings"/>
        </w:rPr>
        <w:t></w:t>
      </w:r>
      <w:r w:rsidRPr="00532B3B">
        <w:rPr>
          <w:rFonts w:eastAsia="Webdings"/>
        </w:rPr>
        <w:t xml:space="preserve">     </w:t>
      </w:r>
      <w:r>
        <w:rPr>
          <w:rFonts w:eastAsia="Webdings"/>
        </w:rPr>
        <w:t xml:space="preserve">No </w:t>
      </w:r>
      <w:r>
        <w:rPr>
          <w:rFonts w:ascii="Webdings" w:eastAsia="Webdings" w:hAnsi="Webdings" w:cs="Webdings"/>
        </w:rPr>
        <w:t></w:t>
      </w:r>
    </w:p>
    <w:p w14:paraId="023A90AB" w14:textId="05B58C16" w:rsidR="00532B3B" w:rsidRPr="00445A3D" w:rsidRDefault="00532B3B" w:rsidP="00445A3D">
      <w:pPr>
        <w:ind w:left="-5"/>
        <w:jc w:val="left"/>
      </w:pPr>
      <w:r>
        <w:rPr>
          <w:rFonts w:eastAsia="Webdings"/>
        </w:rPr>
        <w:t>If yes, what is the nature of your disability?</w:t>
      </w:r>
    </w:p>
    <w:p w14:paraId="1D0894C1" w14:textId="6D3F74D2" w:rsidR="00532B3B" w:rsidRDefault="00532B3B" w:rsidP="00532B3B">
      <w:pPr>
        <w:ind w:left="-5"/>
        <w:jc w:val="left"/>
        <w:rPr>
          <w:rFonts w:eastAsia="Webdings"/>
        </w:rPr>
      </w:pPr>
    </w:p>
    <w:p w14:paraId="36718BC9" w14:textId="25C50246" w:rsidR="00532B3B" w:rsidRDefault="00532B3B" w:rsidP="00532B3B">
      <w:pPr>
        <w:ind w:left="-5"/>
        <w:jc w:val="left"/>
        <w:rPr>
          <w:rFonts w:ascii="Webdings" w:eastAsia="Webdings" w:hAnsi="Webdings" w:cs="Webdings"/>
        </w:rPr>
      </w:pPr>
      <w:r>
        <w:rPr>
          <w:rFonts w:eastAsia="Webdings"/>
        </w:rPr>
        <w:t>Visual impairment</w:t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ab/>
      </w:r>
      <w:r>
        <w:rPr>
          <w:rFonts w:eastAsia="Webdings"/>
        </w:rPr>
        <w:t>Learning disability</w:t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</w:p>
    <w:p w14:paraId="71BA7AB4" w14:textId="77777777" w:rsidR="00532B3B" w:rsidRDefault="00532B3B" w:rsidP="00532B3B">
      <w:pPr>
        <w:ind w:left="-5"/>
        <w:jc w:val="left"/>
        <w:rPr>
          <w:rFonts w:eastAsia="Webdings"/>
        </w:rPr>
      </w:pPr>
    </w:p>
    <w:p w14:paraId="4FA5DD2F" w14:textId="11F4ECEE" w:rsidR="00532B3B" w:rsidRDefault="00532B3B" w:rsidP="00532B3B">
      <w:pPr>
        <w:ind w:left="-5"/>
        <w:jc w:val="left"/>
        <w:rPr>
          <w:rFonts w:ascii="Webdings" w:eastAsia="Webdings" w:hAnsi="Webdings" w:cs="Webdings"/>
        </w:rPr>
      </w:pPr>
      <w:r>
        <w:rPr>
          <w:rFonts w:eastAsia="Webdings"/>
        </w:rPr>
        <w:t>Hearing impairment</w:t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>Physical disability</w:t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</w:p>
    <w:p w14:paraId="62C4F2DD" w14:textId="38A5F5D5" w:rsidR="00532B3B" w:rsidRDefault="00532B3B" w:rsidP="00532B3B">
      <w:pPr>
        <w:ind w:left="-5"/>
        <w:jc w:val="left"/>
        <w:rPr>
          <w:rFonts w:ascii="Webdings" w:eastAsia="Webdings" w:hAnsi="Webdings" w:cs="Webdings"/>
        </w:rPr>
      </w:pPr>
    </w:p>
    <w:p w14:paraId="51D4B549" w14:textId="036CD42D" w:rsidR="00532B3B" w:rsidRPr="00532B3B" w:rsidRDefault="00532B3B" w:rsidP="00532B3B">
      <w:pPr>
        <w:ind w:left="-5"/>
        <w:jc w:val="left"/>
        <w:rPr>
          <w:rFonts w:eastAsia="Webdings"/>
        </w:rPr>
      </w:pPr>
      <w:r>
        <w:rPr>
          <w:rFonts w:eastAsia="Webdings"/>
        </w:rPr>
        <w:t>Multiple disability</w:t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eastAsia="Webdings"/>
        </w:rPr>
        <w:t xml:space="preserve"> </w:t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  <w:t>Other (please specify below)</w:t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</w:p>
    <w:p w14:paraId="00F842A0" w14:textId="4AD66BF7" w:rsidR="00532B3B" w:rsidRDefault="00532B3B" w:rsidP="00532B3B">
      <w:pPr>
        <w:ind w:left="-5"/>
        <w:jc w:val="left"/>
        <w:rPr>
          <w:rFonts w:eastAsia="Webdings"/>
        </w:rPr>
      </w:pPr>
    </w:p>
    <w:p w14:paraId="32563940" w14:textId="2D137014" w:rsidR="00532B3B" w:rsidRDefault="00532B3B" w:rsidP="00532B3B">
      <w:pPr>
        <w:ind w:left="-5"/>
        <w:jc w:val="left"/>
      </w:pPr>
    </w:p>
    <w:p w14:paraId="0E14DC43" w14:textId="741B6C7B" w:rsidR="00532B3B" w:rsidRDefault="00532B3B" w:rsidP="00532B3B">
      <w:pPr>
        <w:ind w:left="-5"/>
        <w:jc w:val="left"/>
      </w:pPr>
      <w:r>
        <w:t>Any additional information: __________________________________________________</w:t>
      </w:r>
    </w:p>
    <w:p w14:paraId="5B1D9A1A" w14:textId="19ADB52F" w:rsidR="005965B7" w:rsidRDefault="005965B7" w:rsidP="00532B3B">
      <w:pPr>
        <w:ind w:left="-5"/>
        <w:jc w:val="left"/>
      </w:pPr>
    </w:p>
    <w:p w14:paraId="380C8878" w14:textId="53DC2681" w:rsidR="005965B7" w:rsidRDefault="005965B7" w:rsidP="00532B3B">
      <w:pPr>
        <w:ind w:left="-5"/>
        <w:jc w:val="left"/>
      </w:pPr>
    </w:p>
    <w:p w14:paraId="3FBE0492" w14:textId="3D102164" w:rsidR="005965B7" w:rsidRDefault="00445A3D" w:rsidP="00532B3B">
      <w:pPr>
        <w:ind w:left="-5"/>
        <w:jc w:val="left"/>
        <w:rPr>
          <w:b/>
          <w:color w:val="0070C0"/>
        </w:rPr>
      </w:pPr>
      <w:r>
        <w:rPr>
          <w:b/>
          <w:color w:val="0070C0"/>
        </w:rPr>
        <w:t>SPORTING INFORMATION:</w:t>
      </w:r>
    </w:p>
    <w:p w14:paraId="2EDDCD8D" w14:textId="0E2353FF" w:rsidR="00445A3D" w:rsidRDefault="00445A3D" w:rsidP="00532B3B">
      <w:pPr>
        <w:ind w:left="-5"/>
        <w:jc w:val="left"/>
        <w:rPr>
          <w:b/>
          <w:color w:val="0070C0"/>
        </w:rPr>
      </w:pPr>
    </w:p>
    <w:p w14:paraId="7C5A12D5" w14:textId="5B5E46C8" w:rsidR="00445A3D" w:rsidRDefault="00445A3D" w:rsidP="00532B3B">
      <w:pPr>
        <w:ind w:left="-5"/>
        <w:jc w:val="left"/>
        <w:rPr>
          <w:rFonts w:eastAsia="Webdings"/>
        </w:rPr>
      </w:pPr>
      <w:r>
        <w:rPr>
          <w:rFonts w:eastAsia="Webdings"/>
        </w:rPr>
        <w:t xml:space="preserve">Have you played tennis before?      </w:t>
      </w:r>
      <w:proofErr w:type="gramStart"/>
      <w:r>
        <w:rPr>
          <w:rFonts w:eastAsia="Webdings"/>
        </w:rPr>
        <w:t xml:space="preserve">Yes  </w:t>
      </w:r>
      <w:r>
        <w:rPr>
          <w:rFonts w:ascii="Webdings" w:eastAsia="Webdings" w:hAnsi="Webdings" w:cs="Webdings"/>
        </w:rPr>
        <w:t></w:t>
      </w:r>
      <w:proofErr w:type="gramEnd"/>
      <w:r>
        <w:rPr>
          <w:rFonts w:eastAsia="Webdings"/>
        </w:rPr>
        <w:tab/>
      </w:r>
      <w:r>
        <w:rPr>
          <w:rFonts w:eastAsia="Webdings"/>
        </w:rPr>
        <w:tab/>
        <w:t xml:space="preserve">No  </w:t>
      </w:r>
      <w:r>
        <w:rPr>
          <w:rFonts w:ascii="Webdings" w:eastAsia="Webdings" w:hAnsi="Webdings" w:cs="Webdings"/>
        </w:rPr>
        <w:t></w:t>
      </w:r>
    </w:p>
    <w:p w14:paraId="288A6D7C" w14:textId="6196E86A" w:rsidR="00445A3D" w:rsidRDefault="00445A3D" w:rsidP="00532B3B">
      <w:pPr>
        <w:ind w:left="-5"/>
        <w:jc w:val="left"/>
        <w:rPr>
          <w:rFonts w:eastAsia="Webdings"/>
        </w:rPr>
      </w:pPr>
    </w:p>
    <w:p w14:paraId="755F1773" w14:textId="5B1A7FD2" w:rsidR="00445A3D" w:rsidRDefault="00445A3D" w:rsidP="00532B3B">
      <w:pPr>
        <w:ind w:left="-5"/>
        <w:jc w:val="left"/>
        <w:rPr>
          <w:rFonts w:eastAsia="Webdings"/>
        </w:rPr>
      </w:pPr>
      <w:r>
        <w:rPr>
          <w:rFonts w:eastAsia="Webdings"/>
        </w:rPr>
        <w:t>If yes, where have you played?</w:t>
      </w:r>
    </w:p>
    <w:p w14:paraId="22A69008" w14:textId="6AF0363B" w:rsidR="00445A3D" w:rsidRDefault="00445A3D" w:rsidP="00532B3B">
      <w:pPr>
        <w:ind w:left="-5"/>
        <w:jc w:val="left"/>
        <w:rPr>
          <w:rFonts w:eastAsia="Webdings"/>
        </w:rPr>
      </w:pPr>
    </w:p>
    <w:p w14:paraId="1C5D5F89" w14:textId="5C77AD44" w:rsidR="00445A3D" w:rsidRDefault="00445A3D" w:rsidP="00532B3B">
      <w:pPr>
        <w:ind w:left="-5"/>
        <w:jc w:val="left"/>
        <w:rPr>
          <w:rFonts w:eastAsia="Webdings"/>
        </w:rPr>
      </w:pPr>
      <w:r>
        <w:rPr>
          <w:rFonts w:eastAsia="Webdings"/>
        </w:rPr>
        <w:t>Primary School</w:t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  <w:t>Secondary School</w:t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</w:p>
    <w:p w14:paraId="182D3FA4" w14:textId="1AEF2975" w:rsidR="00445A3D" w:rsidRDefault="00445A3D" w:rsidP="00532B3B">
      <w:pPr>
        <w:ind w:left="-5"/>
        <w:jc w:val="left"/>
        <w:rPr>
          <w:rFonts w:eastAsia="Webdings"/>
        </w:rPr>
      </w:pPr>
    </w:p>
    <w:p w14:paraId="64162DCA" w14:textId="4EBC6C7C" w:rsidR="00445A3D" w:rsidRPr="00445A3D" w:rsidRDefault="00445A3D" w:rsidP="00532B3B">
      <w:pPr>
        <w:ind w:left="-5"/>
        <w:jc w:val="left"/>
        <w:rPr>
          <w:b/>
        </w:rPr>
      </w:pPr>
      <w:r>
        <w:rPr>
          <w:rFonts w:eastAsia="Webdings"/>
        </w:rPr>
        <w:t>Club</w:t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  <w:t>County</w:t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eastAsia="Webdings"/>
        </w:rPr>
        <w:tab/>
      </w:r>
      <w:r>
        <w:rPr>
          <w:rFonts w:ascii="Webdings" w:eastAsia="Webdings" w:hAnsi="Webdings" w:cs="Webdings"/>
        </w:rPr>
        <w:t></w:t>
      </w:r>
    </w:p>
    <w:p w14:paraId="23B2BC58" w14:textId="77777777" w:rsidR="00445A3D" w:rsidRPr="00445A3D" w:rsidRDefault="00445A3D">
      <w:pPr>
        <w:ind w:left="-5"/>
        <w:jc w:val="left"/>
        <w:rPr>
          <w:b/>
        </w:rPr>
      </w:pPr>
    </w:p>
    <w:sectPr w:rsidR="00445A3D" w:rsidRPr="00445A3D" w:rsidSect="00A614D8">
      <w:type w:val="continuous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87AF" w14:textId="77777777" w:rsidR="00000000" w:rsidRDefault="00A614D8">
      <w:pPr>
        <w:spacing w:after="0" w:line="240" w:lineRule="auto"/>
      </w:pPr>
      <w:r>
        <w:separator/>
      </w:r>
    </w:p>
  </w:endnote>
  <w:endnote w:type="continuationSeparator" w:id="0">
    <w:p w14:paraId="175F453B" w14:textId="77777777" w:rsidR="00000000" w:rsidRDefault="00A6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9A52" w14:textId="77777777" w:rsidR="00C436D2" w:rsidRDefault="00A614D8">
    <w:pPr>
      <w:spacing w:after="0" w:line="259" w:lineRule="auto"/>
      <w:ind w:left="0" w:right="-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04EFC87" w14:textId="77777777" w:rsidR="00C436D2" w:rsidRDefault="00A614D8">
    <w:pPr>
      <w:spacing w:after="0" w:line="259" w:lineRule="auto"/>
      <w:ind w:left="108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D3E9" w14:textId="77777777" w:rsidR="00C436D2" w:rsidRDefault="00A614D8">
    <w:pPr>
      <w:spacing w:after="0" w:line="259" w:lineRule="auto"/>
      <w:ind w:left="0" w:right="-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F747BD2" w14:textId="77777777" w:rsidR="00C436D2" w:rsidRDefault="00A614D8">
    <w:pPr>
      <w:spacing w:after="0" w:line="259" w:lineRule="auto"/>
      <w:ind w:left="108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4866" w14:textId="77777777" w:rsidR="00C436D2" w:rsidRDefault="00C436D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63C2" w14:textId="77777777" w:rsidR="00000000" w:rsidRDefault="00A614D8">
      <w:pPr>
        <w:spacing w:after="0" w:line="240" w:lineRule="auto"/>
      </w:pPr>
      <w:r>
        <w:separator/>
      </w:r>
    </w:p>
  </w:footnote>
  <w:footnote w:type="continuationSeparator" w:id="0">
    <w:p w14:paraId="3B248B40" w14:textId="77777777" w:rsidR="00000000" w:rsidRDefault="00A6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6485" w14:textId="77777777" w:rsidR="00C436D2" w:rsidRDefault="00A614D8">
    <w:pPr>
      <w:spacing w:after="1" w:line="259" w:lineRule="auto"/>
      <w:ind w:left="82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685B73" wp14:editId="0E890693">
          <wp:simplePos x="0" y="0"/>
          <wp:positionH relativeFrom="page">
            <wp:posOffset>648335</wp:posOffset>
          </wp:positionH>
          <wp:positionV relativeFrom="page">
            <wp:posOffset>367030</wp:posOffset>
          </wp:positionV>
          <wp:extent cx="438150" cy="565150"/>
          <wp:effectExtent l="0" t="0" r="0" b="0"/>
          <wp:wrapSquare wrapText="bothSides"/>
          <wp:docPr id="227" name="Picture 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70C0"/>
        <w:sz w:val="36"/>
      </w:rPr>
      <w:t xml:space="preserve">CIYMS TENNIS CLUB  </w:t>
    </w:r>
  </w:p>
  <w:p w14:paraId="2E6C1304" w14:textId="77777777" w:rsidR="00C436D2" w:rsidRDefault="00A614D8">
    <w:pPr>
      <w:spacing w:after="0" w:line="259" w:lineRule="auto"/>
      <w:ind w:left="824" w:firstLine="0"/>
      <w:jc w:val="center"/>
    </w:pPr>
    <w:r>
      <w:rPr>
        <w:b/>
        <w:color w:val="0070C0"/>
        <w:sz w:val="28"/>
      </w:rPr>
      <w:t>Membership Form</w:t>
    </w:r>
    <w:r>
      <w:rPr>
        <w:b/>
        <w:color w:val="0070C0"/>
        <w:sz w:val="40"/>
      </w:rPr>
      <w:t xml:space="preserve"> </w:t>
    </w:r>
    <w:r>
      <w:rPr>
        <w:b/>
        <w:color w:val="0070C0"/>
        <w:sz w:val="28"/>
      </w:rPr>
      <w:t xml:space="preserve">2019-20 </w:t>
    </w:r>
  </w:p>
  <w:p w14:paraId="03224BFC" w14:textId="77777777" w:rsidR="00C436D2" w:rsidRDefault="00A614D8">
    <w:pPr>
      <w:spacing w:after="0" w:line="259" w:lineRule="auto"/>
      <w:ind w:left="824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CFA6" w14:textId="77777777" w:rsidR="00C436D2" w:rsidRDefault="00A614D8">
    <w:pPr>
      <w:spacing w:after="1" w:line="259" w:lineRule="auto"/>
      <w:ind w:left="824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9CDE6EE" wp14:editId="2B2114C6">
          <wp:simplePos x="0" y="0"/>
          <wp:positionH relativeFrom="page">
            <wp:posOffset>648335</wp:posOffset>
          </wp:positionH>
          <wp:positionV relativeFrom="page">
            <wp:posOffset>367030</wp:posOffset>
          </wp:positionV>
          <wp:extent cx="438150" cy="5651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70C0"/>
        <w:sz w:val="36"/>
      </w:rPr>
      <w:t xml:space="preserve">CIYMS TENNIS CLUB  </w:t>
    </w:r>
  </w:p>
  <w:p w14:paraId="3644D757" w14:textId="77777777" w:rsidR="00C436D2" w:rsidRDefault="00A614D8">
    <w:pPr>
      <w:spacing w:after="0" w:line="259" w:lineRule="auto"/>
      <w:ind w:left="824" w:firstLine="0"/>
      <w:jc w:val="center"/>
    </w:pPr>
    <w:r>
      <w:rPr>
        <w:b/>
        <w:color w:val="0070C0"/>
        <w:sz w:val="28"/>
      </w:rPr>
      <w:t>Membership Form</w:t>
    </w:r>
    <w:r>
      <w:rPr>
        <w:b/>
        <w:color w:val="0070C0"/>
        <w:sz w:val="40"/>
      </w:rPr>
      <w:t xml:space="preserve"> </w:t>
    </w:r>
    <w:r>
      <w:rPr>
        <w:b/>
        <w:color w:val="0070C0"/>
        <w:sz w:val="28"/>
      </w:rPr>
      <w:t xml:space="preserve">2019-20 </w:t>
    </w:r>
  </w:p>
  <w:p w14:paraId="0A05FBC0" w14:textId="77777777" w:rsidR="00C436D2" w:rsidRDefault="00A614D8">
    <w:pPr>
      <w:spacing w:after="0" w:line="259" w:lineRule="auto"/>
      <w:ind w:left="824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759D" w14:textId="77777777" w:rsidR="00C436D2" w:rsidRDefault="00A614D8">
    <w:pPr>
      <w:spacing w:after="0" w:line="259" w:lineRule="auto"/>
      <w:ind w:left="82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26C161" wp14:editId="7CD56AB8">
          <wp:simplePos x="0" y="0"/>
          <wp:positionH relativeFrom="page">
            <wp:posOffset>648335</wp:posOffset>
          </wp:positionH>
          <wp:positionV relativeFrom="page">
            <wp:posOffset>367030</wp:posOffset>
          </wp:positionV>
          <wp:extent cx="438150" cy="56515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D2"/>
    <w:rsid w:val="00445A3D"/>
    <w:rsid w:val="00532B3B"/>
    <w:rsid w:val="005419CE"/>
    <w:rsid w:val="005965B7"/>
    <w:rsid w:val="007C4A39"/>
    <w:rsid w:val="00A614D8"/>
    <w:rsid w:val="00C436D2"/>
    <w:rsid w:val="00E06695"/>
    <w:rsid w:val="00F040F6"/>
    <w:rsid w:val="00F8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5A9B"/>
  <w15:docId w15:val="{CC434F16-7E9F-4650-810D-04A9521E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9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8"/>
      <w:ind w:left="109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subject/>
  <dc:creator>rmoore</dc:creator>
  <cp:keywords/>
  <cp:lastModifiedBy>Graham Mounsey</cp:lastModifiedBy>
  <cp:revision>2</cp:revision>
  <dcterms:created xsi:type="dcterms:W3CDTF">2019-04-13T14:05:00Z</dcterms:created>
  <dcterms:modified xsi:type="dcterms:W3CDTF">2019-04-13T14:05:00Z</dcterms:modified>
</cp:coreProperties>
</file>